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binary_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tree3.cpp :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Defines the entry point for the console application.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stdafx.h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stdio.h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stdlib.h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key;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*left,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*right;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C function to search a given key in a given BST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search(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Base Cases: root is null or key is present at root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||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-&gt;key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Key is greater than root's key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-&gt;key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search(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-&gt;right,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Key is smaller than root's key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search(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-&gt;left,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A utility function to create a new BST node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newNode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item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*temp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temp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-&gt;key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item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temp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-&gt;left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temp-&gt;right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A utility function to do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traversal of BST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!=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-&gt;left);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printf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"%d \n"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-&gt;key);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-&gt;right);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/* A utility function to insert a new node with given key in BST */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insert(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/* If the tree is empty, return a new node */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newNode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/* 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Otherwise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>, recur down the tree */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-&gt;key)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-&gt;left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insert(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-&gt;left,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-&gt;key)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lastRenderedPageBreak/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node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-&gt;right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insert(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-&gt;right,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/* return the (unchanged) node pointer */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/* 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Given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a non-empty binary search tree, return the node with minimum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key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value found in that tree. Note that the entire tree does not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need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to be searched. */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minValueNode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current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/* loop down to find the leftmost leaf */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while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(current-&gt;left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!=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current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current-&gt;left;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current;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/* 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Given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a binary search tree and a key, this function deletes the key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and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returns the new root */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deleteNode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base case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If the key to be deleted is smaller than the root's key,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then it lies in left subtree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-&gt;key)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-&gt;left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deleteNode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-&gt;left,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If the key to be deleted is greater than the root's key,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then it lies in right subtree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-&gt;key)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-&gt;right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deleteNode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-&gt;right,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key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if key is same as root's key, then 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This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is the node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to be deleted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node with only one child or no child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-&gt;left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*temp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-&gt;right;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delete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-&gt;right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*temp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-&gt;left;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delete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node with two children: Get the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successor (smallest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in the right subtree)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minValueNode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-&gt;right);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lastRenderedPageBreak/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Copy the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successor's content to this node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-&gt;key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temp-&gt;key;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Delete the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successor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-&gt;right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deleteNode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-&gt;right,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temp-&gt;key);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root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>// Driver Program to test above functions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main()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/* Let us create following BST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ab/>
        <w:t>50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ab/>
        <w:t>/     \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ab/>
        <w:t>30      70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ab/>
        <w:t>/  \    /  \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8000"/>
          <w:sz w:val="19"/>
          <w:szCs w:val="19"/>
          <w:highlight w:val="white"/>
        </w:rPr>
        <w:tab/>
        <w:t xml:space="preserve">20   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40  60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  80 */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proofErr w:type="spellEnd"/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*root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root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insert(root,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50);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insert(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root,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30);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insert(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root,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20);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insert(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root,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40);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insert(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root,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70);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insert(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root,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60);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insert(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root,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80);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print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inoder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traversal of the BST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root);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printf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traversal of the given tree \n"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root);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printf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nDelete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20\n"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root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deleteNode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(root,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20);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printf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traversal of the modified tree \n"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root);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printf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nDelete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30\n"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root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deleteNode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(root,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30);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printf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traversal of the modified tree \n"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root);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printf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"\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nDelete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50\n"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root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deleteNode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(root,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50);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printf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traversal of the modified tree \n"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inorder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root);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proofErr w:type="gramEnd"/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0;</w:t>
      </w:r>
    </w:p>
    <w:p w:rsidR="00D44D7D" w:rsidRDefault="00D44D7D" w:rsidP="00D44D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2223D9" w:rsidRDefault="002223D9">
      <w:bookmarkStart w:id="0" w:name="_GoBack"/>
      <w:bookmarkEnd w:id="0"/>
    </w:p>
    <w:sectPr w:rsidR="002223D9" w:rsidSect="00152CE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7D"/>
    <w:rsid w:val="002223D9"/>
    <w:rsid w:val="00D4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1</cp:revision>
  <dcterms:created xsi:type="dcterms:W3CDTF">2016-11-17T18:35:00Z</dcterms:created>
  <dcterms:modified xsi:type="dcterms:W3CDTF">2016-11-17T18:36:00Z</dcterms:modified>
</cp:coreProperties>
</file>